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7" w:rsidRPr="00D77B87" w:rsidRDefault="00D77B87" w:rsidP="00D77B87">
      <w:pPr>
        <w:pStyle w:val="a3"/>
        <w:jc w:val="right"/>
        <w:rPr>
          <w:rStyle w:val="a4"/>
          <w:rFonts w:ascii="Arial" w:hAnsi="Arial" w:cs="Arial"/>
          <w:b w:val="0"/>
          <w:bCs w:val="0"/>
          <w:sz w:val="24"/>
        </w:rPr>
      </w:pPr>
      <w:r w:rsidRPr="00D77B87">
        <w:rPr>
          <w:rStyle w:val="a4"/>
          <w:rFonts w:ascii="Arial" w:hAnsi="Arial" w:cs="Arial"/>
          <w:b w:val="0"/>
          <w:sz w:val="24"/>
        </w:rPr>
        <w:t xml:space="preserve">Приложение </w:t>
      </w:r>
    </w:p>
    <w:p w:rsidR="00D77B87" w:rsidRPr="00D77B87" w:rsidRDefault="00D77B87" w:rsidP="00D77B87">
      <w:pPr>
        <w:pStyle w:val="a3"/>
        <w:jc w:val="right"/>
        <w:rPr>
          <w:rStyle w:val="a4"/>
          <w:rFonts w:ascii="Arial" w:hAnsi="Arial" w:cs="Arial"/>
          <w:b w:val="0"/>
          <w:bCs w:val="0"/>
          <w:sz w:val="24"/>
        </w:rPr>
      </w:pPr>
      <w:r w:rsidRPr="00D77B87">
        <w:rPr>
          <w:rStyle w:val="a4"/>
          <w:rFonts w:ascii="Arial" w:hAnsi="Arial" w:cs="Arial"/>
          <w:b w:val="0"/>
          <w:sz w:val="24"/>
        </w:rPr>
        <w:t xml:space="preserve">К  решению  Совета депутатов </w:t>
      </w:r>
    </w:p>
    <w:p w:rsidR="00D77B87" w:rsidRPr="00D77B87" w:rsidRDefault="00D77B87" w:rsidP="00D77B87">
      <w:pPr>
        <w:pStyle w:val="a3"/>
        <w:jc w:val="right"/>
        <w:rPr>
          <w:b/>
          <w:u w:val="single"/>
        </w:rPr>
      </w:pPr>
      <w:r w:rsidRPr="00D77B87">
        <w:rPr>
          <w:rStyle w:val="a4"/>
          <w:rFonts w:ascii="Arial" w:hAnsi="Arial" w:cs="Arial"/>
          <w:b w:val="0"/>
          <w:sz w:val="24"/>
          <w:u w:val="single"/>
        </w:rPr>
        <w:t xml:space="preserve">от « 26»   июля  2018 № 18  </w:t>
      </w:r>
    </w:p>
    <w:p w:rsidR="00D77B87" w:rsidRPr="0021271C" w:rsidRDefault="00D77B87" w:rsidP="00D77B87">
      <w:pPr>
        <w:jc w:val="right"/>
        <w:rPr>
          <w:rStyle w:val="a4"/>
          <w:rFonts w:ascii="Arial" w:hAnsi="Arial" w:cs="Arial"/>
          <w:b w:val="0"/>
          <w:bCs w:val="0"/>
          <w:u w:val="single"/>
        </w:rPr>
      </w:pPr>
    </w:p>
    <w:p w:rsidR="00D77B87" w:rsidRDefault="00D77B87" w:rsidP="00D77B87">
      <w:pPr>
        <w:pStyle w:val="a3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Порядок</w:t>
      </w:r>
      <w:r>
        <w:rPr>
          <w:color w:val="3C3C3C"/>
          <w:sz w:val="27"/>
          <w:szCs w:val="27"/>
        </w:rPr>
        <w:br/>
      </w:r>
      <w:r>
        <w:rPr>
          <w:rStyle w:val="a4"/>
          <w:rFonts w:ascii="Arial" w:hAnsi="Arial" w:cs="Arial"/>
          <w:color w:val="3C3C3C"/>
          <w:sz w:val="27"/>
          <w:szCs w:val="27"/>
        </w:rPr>
        <w:t xml:space="preserve">выпаса сельскохозяйственных животных и  птицы  на территории  муниципального образования </w:t>
      </w:r>
      <w:proofErr w:type="spellStart"/>
      <w:r>
        <w:rPr>
          <w:rStyle w:val="a4"/>
          <w:rFonts w:ascii="Arial" w:hAnsi="Arial" w:cs="Arial"/>
          <w:color w:val="3C3C3C"/>
          <w:sz w:val="27"/>
          <w:szCs w:val="27"/>
        </w:rPr>
        <w:t>Усть-Пристанский</w:t>
      </w:r>
      <w:proofErr w:type="spellEnd"/>
      <w:r>
        <w:rPr>
          <w:rStyle w:val="a4"/>
          <w:rFonts w:ascii="Arial" w:hAnsi="Arial" w:cs="Arial"/>
          <w:color w:val="3C3C3C"/>
          <w:sz w:val="27"/>
          <w:szCs w:val="27"/>
        </w:rPr>
        <w:t xml:space="preserve"> сельсовет</w:t>
      </w:r>
    </w:p>
    <w:p w:rsidR="00D77B87" w:rsidRDefault="00D77B87" w:rsidP="00D77B87">
      <w:pPr>
        <w:pStyle w:val="a3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3C3C"/>
          <w:sz w:val="27"/>
          <w:szCs w:val="27"/>
        </w:rPr>
        <w:t>Усть-Пристанского</w:t>
      </w:r>
      <w:proofErr w:type="spellEnd"/>
      <w:r>
        <w:rPr>
          <w:rStyle w:val="a4"/>
          <w:rFonts w:ascii="Arial" w:hAnsi="Arial" w:cs="Arial"/>
          <w:color w:val="3C3C3C"/>
          <w:sz w:val="27"/>
          <w:szCs w:val="27"/>
        </w:rPr>
        <w:t xml:space="preserve"> района Алтайского края </w:t>
      </w:r>
    </w:p>
    <w:p w:rsidR="00D77B87" w:rsidRDefault="00D77B87" w:rsidP="00D77B87">
      <w:pPr>
        <w:pStyle w:val="a3"/>
        <w:jc w:val="center"/>
      </w:pPr>
    </w:p>
    <w:p w:rsidR="00D77B87" w:rsidRDefault="00D77B87" w:rsidP="00D77B87">
      <w:pPr>
        <w:pStyle w:val="a3"/>
        <w:jc w:val="center"/>
      </w:pPr>
    </w:p>
    <w:p w:rsidR="00D77B87" w:rsidRPr="0080106D" w:rsidRDefault="00D77B87" w:rsidP="00D77B87">
      <w:pPr>
        <w:pStyle w:val="a3"/>
        <w:rPr>
          <w:rFonts w:ascii="Arial" w:hAnsi="Arial" w:cs="Arial"/>
          <w:b/>
          <w:sz w:val="24"/>
          <w:szCs w:val="24"/>
        </w:rPr>
      </w:pPr>
      <w:r w:rsidRPr="0080106D">
        <w:rPr>
          <w:rFonts w:ascii="Arial" w:hAnsi="Arial" w:cs="Arial"/>
          <w:b/>
          <w:sz w:val="24"/>
          <w:szCs w:val="24"/>
        </w:rPr>
        <w:t xml:space="preserve">Раздел 1.Общие положения 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1.1.Настоящий </w:t>
      </w:r>
      <w:r w:rsidRPr="007C0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«Порядок </w:t>
      </w:r>
      <w:r w:rsidRPr="007C0C75">
        <w:rPr>
          <w:rFonts w:ascii="Arial" w:hAnsi="Arial" w:cs="Arial"/>
          <w:sz w:val="24"/>
          <w:szCs w:val="24"/>
        </w:rPr>
        <w:t xml:space="preserve"> выпаса 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 xml:space="preserve"> </w:t>
      </w:r>
      <w:r w:rsidRPr="006B7F39">
        <w:rPr>
          <w:rFonts w:ascii="Arial" w:hAnsi="Arial" w:cs="Arial"/>
          <w:sz w:val="24"/>
          <w:szCs w:val="24"/>
        </w:rPr>
        <w:t>животных</w:t>
      </w:r>
      <w:r>
        <w:rPr>
          <w:rFonts w:ascii="Arial" w:hAnsi="Arial" w:cs="Arial"/>
          <w:sz w:val="24"/>
          <w:szCs w:val="24"/>
        </w:rPr>
        <w:t xml:space="preserve"> и </w:t>
      </w:r>
      <w:r w:rsidRPr="006B7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птицы </w:t>
      </w:r>
      <w:r w:rsidRPr="006B7F39">
        <w:rPr>
          <w:rFonts w:ascii="Arial" w:hAnsi="Arial" w:cs="Arial"/>
          <w:sz w:val="24"/>
          <w:szCs w:val="24"/>
        </w:rPr>
        <w:t>н</w:t>
      </w:r>
      <w:r w:rsidRPr="007C0C75">
        <w:rPr>
          <w:rFonts w:ascii="Arial" w:hAnsi="Arial" w:cs="Arial"/>
          <w:sz w:val="24"/>
          <w:szCs w:val="24"/>
        </w:rPr>
        <w:t>а территории</w:t>
      </w:r>
      <w:r>
        <w:rPr>
          <w:rFonts w:ascii="Arial" w:hAnsi="Arial" w:cs="Arial"/>
          <w:sz w:val="24"/>
          <w:szCs w:val="24"/>
        </w:rPr>
        <w:t xml:space="preserve"> 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Усть-Пристанский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 (далее – Порядок) </w:t>
      </w:r>
      <w:r w:rsidRPr="007C0C75">
        <w:rPr>
          <w:rFonts w:ascii="Arial" w:hAnsi="Arial" w:cs="Arial"/>
          <w:sz w:val="24"/>
          <w:szCs w:val="24"/>
        </w:rPr>
        <w:t xml:space="preserve"> устанавлива</w:t>
      </w:r>
      <w:r>
        <w:rPr>
          <w:rFonts w:ascii="Arial" w:hAnsi="Arial" w:cs="Arial"/>
          <w:sz w:val="24"/>
          <w:szCs w:val="24"/>
        </w:rPr>
        <w:t>е</w:t>
      </w:r>
      <w:r w:rsidRPr="007C0C75">
        <w:rPr>
          <w:rFonts w:ascii="Arial" w:hAnsi="Arial" w:cs="Arial"/>
          <w:sz w:val="24"/>
          <w:szCs w:val="24"/>
        </w:rPr>
        <w:t xml:space="preserve">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</w:t>
      </w:r>
      <w:r>
        <w:rPr>
          <w:rFonts w:ascii="Arial" w:hAnsi="Arial" w:cs="Arial"/>
          <w:sz w:val="24"/>
          <w:szCs w:val="24"/>
        </w:rPr>
        <w:t xml:space="preserve"> и форм  </w:t>
      </w:r>
      <w:r w:rsidRPr="007C0C75">
        <w:rPr>
          <w:rFonts w:ascii="Arial" w:hAnsi="Arial" w:cs="Arial"/>
          <w:sz w:val="24"/>
          <w:szCs w:val="24"/>
        </w:rPr>
        <w:t xml:space="preserve"> собственности, индиви</w:t>
      </w:r>
      <w:r>
        <w:rPr>
          <w:rFonts w:ascii="Arial" w:hAnsi="Arial" w:cs="Arial"/>
          <w:sz w:val="24"/>
          <w:szCs w:val="24"/>
        </w:rPr>
        <w:t xml:space="preserve">дуальных предпринимателей, глав </w:t>
      </w:r>
      <w:r w:rsidRPr="007C0C75">
        <w:rPr>
          <w:rFonts w:ascii="Arial" w:hAnsi="Arial" w:cs="Arial"/>
          <w:sz w:val="24"/>
          <w:szCs w:val="24"/>
        </w:rPr>
        <w:t>крестьянских</w:t>
      </w:r>
      <w:r>
        <w:rPr>
          <w:rFonts w:ascii="Arial" w:hAnsi="Arial" w:cs="Arial"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>(фермерских</w:t>
      </w:r>
      <w:proofErr w:type="gramStart"/>
      <w:r w:rsidRPr="007C0C75">
        <w:rPr>
          <w:rFonts w:ascii="Arial" w:hAnsi="Arial" w:cs="Arial"/>
          <w:sz w:val="24"/>
          <w:szCs w:val="24"/>
        </w:rPr>
        <w:t>)х</w:t>
      </w:r>
      <w:proofErr w:type="gramEnd"/>
      <w:r w:rsidRPr="007C0C75">
        <w:rPr>
          <w:rFonts w:ascii="Arial" w:hAnsi="Arial" w:cs="Arial"/>
          <w:sz w:val="24"/>
          <w:szCs w:val="24"/>
        </w:rPr>
        <w:t xml:space="preserve">озяйств, а также граждан-владельцев сельскохозяйственных  и домашних животных в целях обеспечения общественной безопасности, здоровья населения, охраны собственности, правил благоустройства </w:t>
      </w:r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Усть-Пристанский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</w:t>
      </w:r>
      <w:r w:rsidRPr="007C0C75">
        <w:rPr>
          <w:rFonts w:ascii="Arial" w:hAnsi="Arial" w:cs="Arial"/>
          <w:sz w:val="24"/>
          <w:szCs w:val="24"/>
        </w:rPr>
        <w:t> 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</w:t>
      </w:r>
      <w:r w:rsidRPr="007C0C75">
        <w:rPr>
          <w:rFonts w:ascii="Arial" w:hAnsi="Arial" w:cs="Arial"/>
          <w:sz w:val="24"/>
          <w:szCs w:val="24"/>
        </w:rPr>
        <w:t>1.2. В П</w:t>
      </w:r>
      <w:r>
        <w:rPr>
          <w:rFonts w:ascii="Arial" w:hAnsi="Arial" w:cs="Arial"/>
          <w:sz w:val="24"/>
          <w:szCs w:val="24"/>
        </w:rPr>
        <w:t xml:space="preserve">орядке </w:t>
      </w:r>
      <w:r w:rsidRPr="007C0C75">
        <w:rPr>
          <w:rFonts w:ascii="Arial" w:hAnsi="Arial" w:cs="Arial"/>
          <w:sz w:val="24"/>
          <w:szCs w:val="24"/>
        </w:rPr>
        <w:t xml:space="preserve"> используются следующие основные понятия: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7C0C75">
        <w:rPr>
          <w:rFonts w:ascii="Arial" w:hAnsi="Arial" w:cs="Arial"/>
          <w:b/>
          <w:sz w:val="24"/>
          <w:szCs w:val="24"/>
        </w:rPr>
        <w:t>Сельскохозяйственные животные</w:t>
      </w:r>
      <w:r w:rsidRPr="007C0C75">
        <w:rPr>
          <w:rFonts w:ascii="Arial" w:hAnsi="Arial" w:cs="Arial"/>
          <w:sz w:val="24"/>
          <w:szCs w:val="24"/>
        </w:rPr>
        <w:t xml:space="preserve"> - крупный рогатый скот, свиньи, лошади, овцы, козы,  кролики и птица, специально выращенные и используемые для получени</w:t>
      </w:r>
      <w:proofErr w:type="gramStart"/>
      <w:r w:rsidRPr="007C0C75">
        <w:rPr>
          <w:rFonts w:ascii="Arial" w:hAnsi="Arial" w:cs="Arial"/>
          <w:sz w:val="24"/>
          <w:szCs w:val="24"/>
        </w:rPr>
        <w:t>я(</w:t>
      </w:r>
      <w:proofErr w:type="gramEnd"/>
      <w:r w:rsidRPr="007C0C75">
        <w:rPr>
          <w:rFonts w:ascii="Arial" w:hAnsi="Arial" w:cs="Arial"/>
          <w:sz w:val="24"/>
          <w:szCs w:val="24"/>
        </w:rPr>
        <w:t>производства) продуктов животного происхождения(продукции животноводства),а также в качестве транспортного средства или тяговой силы;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C0C75">
        <w:rPr>
          <w:rFonts w:ascii="Arial" w:hAnsi="Arial" w:cs="Arial"/>
          <w:b/>
          <w:sz w:val="24"/>
          <w:szCs w:val="24"/>
        </w:rPr>
        <w:t>Владелец сельскохозяйственных животных</w:t>
      </w:r>
      <w:r w:rsidRPr="007C0C75">
        <w:rPr>
          <w:rFonts w:ascii="Arial" w:hAnsi="Arial" w:cs="Arial"/>
          <w:sz w:val="24"/>
          <w:szCs w:val="24"/>
        </w:rPr>
        <w:t>- физическое, должностное или юридическое лицо, которое владеет, пользуется, распоряжается и совершает другие действия с животными на праве собственности;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7C0C75">
        <w:rPr>
          <w:rFonts w:ascii="Arial" w:hAnsi="Arial" w:cs="Arial"/>
          <w:b/>
          <w:sz w:val="24"/>
          <w:szCs w:val="24"/>
        </w:rPr>
        <w:t>Наемный пасту</w:t>
      </w:r>
      <w:proofErr w:type="gramStart"/>
      <w:r w:rsidRPr="007C0C75">
        <w:rPr>
          <w:rFonts w:ascii="Arial" w:hAnsi="Arial" w:cs="Arial"/>
          <w:b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лицо, заключившее с владельца</w:t>
      </w:r>
      <w:r w:rsidRPr="007C0C7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и животных </w:t>
      </w:r>
      <w:r w:rsidRPr="007C0C75">
        <w:rPr>
          <w:rFonts w:ascii="Arial" w:hAnsi="Arial" w:cs="Arial"/>
          <w:sz w:val="24"/>
          <w:szCs w:val="24"/>
        </w:rPr>
        <w:t xml:space="preserve"> договор на оказание услуг по выпасу сельскохозяйственных животных;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r w:rsidRPr="007C0C75">
        <w:rPr>
          <w:rFonts w:ascii="Arial" w:hAnsi="Arial" w:cs="Arial"/>
          <w:b/>
          <w:sz w:val="24"/>
          <w:szCs w:val="24"/>
        </w:rPr>
        <w:t>Прогон сельскохозяйственных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C75">
        <w:rPr>
          <w:rFonts w:ascii="Arial" w:hAnsi="Arial" w:cs="Arial"/>
          <w:b/>
          <w:sz w:val="24"/>
          <w:szCs w:val="24"/>
        </w:rPr>
        <w:t xml:space="preserve"> животных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 xml:space="preserve"> передвижение животных от места их постоянного нахождения до места выпаса и назад;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Pr="007C0C75">
        <w:rPr>
          <w:rFonts w:ascii="Arial" w:hAnsi="Arial" w:cs="Arial"/>
          <w:b/>
          <w:sz w:val="24"/>
          <w:szCs w:val="24"/>
        </w:rPr>
        <w:t xml:space="preserve">Выпас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C75">
        <w:rPr>
          <w:rFonts w:ascii="Arial" w:hAnsi="Arial" w:cs="Arial"/>
          <w:b/>
          <w:sz w:val="24"/>
          <w:szCs w:val="24"/>
        </w:rPr>
        <w:t>сельскохозяйственных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C75">
        <w:rPr>
          <w:rFonts w:ascii="Arial" w:hAnsi="Arial" w:cs="Arial"/>
          <w:b/>
          <w:sz w:val="24"/>
          <w:szCs w:val="24"/>
        </w:rPr>
        <w:t xml:space="preserve"> животных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>- специально отведенное место для пастьбы животных, контролируемое пребывание на пастбище животных;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C0C75">
        <w:rPr>
          <w:rFonts w:ascii="Arial" w:hAnsi="Arial" w:cs="Arial"/>
          <w:b/>
          <w:sz w:val="24"/>
          <w:szCs w:val="24"/>
        </w:rPr>
        <w:t>Пастбища-земельные</w:t>
      </w:r>
      <w:proofErr w:type="spellEnd"/>
      <w:r w:rsidRPr="007C0C75">
        <w:rPr>
          <w:rFonts w:ascii="Arial" w:hAnsi="Arial" w:cs="Arial"/>
          <w:b/>
          <w:sz w:val="24"/>
          <w:szCs w:val="24"/>
        </w:rPr>
        <w:t xml:space="preserve"> угодья</w:t>
      </w:r>
      <w:r w:rsidRPr="007C0C75">
        <w:rPr>
          <w:rFonts w:ascii="Arial" w:hAnsi="Arial" w:cs="Arial"/>
          <w:sz w:val="24"/>
          <w:szCs w:val="24"/>
        </w:rPr>
        <w:t xml:space="preserve"> с травянистой растительностью, используемые для пастьбы животных;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Pr="007C0C75">
        <w:rPr>
          <w:rFonts w:ascii="Arial" w:hAnsi="Arial" w:cs="Arial"/>
          <w:b/>
          <w:sz w:val="24"/>
          <w:szCs w:val="24"/>
        </w:rPr>
        <w:t>Безнадзорные животные</w:t>
      </w:r>
      <w:r w:rsidRPr="007C0C75">
        <w:rPr>
          <w:rFonts w:ascii="Arial" w:hAnsi="Arial" w:cs="Arial"/>
          <w:sz w:val="24"/>
          <w:szCs w:val="24"/>
        </w:rPr>
        <w:t xml:space="preserve"> - домашние животные, находящиеся в общественных местах без сопровождающего лица, а также животные,</w:t>
      </w:r>
      <w:r>
        <w:rPr>
          <w:rFonts w:ascii="Arial" w:hAnsi="Arial" w:cs="Arial"/>
          <w:sz w:val="24"/>
          <w:szCs w:val="24"/>
        </w:rPr>
        <w:t xml:space="preserve"> собственник которых неизвестен.</w:t>
      </w:r>
      <w:r w:rsidRPr="007C0C75">
        <w:rPr>
          <w:rFonts w:ascii="Arial" w:hAnsi="Arial" w:cs="Arial"/>
          <w:sz w:val="24"/>
          <w:szCs w:val="24"/>
        </w:rPr>
        <w:br/>
      </w:r>
      <w:r w:rsidRPr="007C0C75">
        <w:rPr>
          <w:rFonts w:ascii="Arial" w:hAnsi="Arial" w:cs="Arial"/>
          <w:b/>
          <w:sz w:val="24"/>
          <w:szCs w:val="24"/>
        </w:rPr>
        <w:br/>
        <w:t xml:space="preserve">Раздел 2. Учет сельскохозяйственных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C75">
        <w:rPr>
          <w:rFonts w:ascii="Arial" w:hAnsi="Arial" w:cs="Arial"/>
          <w:b/>
          <w:sz w:val="24"/>
          <w:szCs w:val="24"/>
        </w:rPr>
        <w:t xml:space="preserve"> животных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2.1. Учет  сельскохозяйственных   животных в А</w:t>
      </w:r>
      <w:r w:rsidRPr="007C0C75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 w:rsidRPr="007C0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7C0C75">
        <w:rPr>
          <w:rFonts w:ascii="Arial" w:hAnsi="Arial" w:cs="Arial"/>
          <w:sz w:val="24"/>
          <w:szCs w:val="24"/>
        </w:rPr>
        <w:t xml:space="preserve">осуществляется в </w:t>
      </w:r>
      <w:proofErr w:type="spellStart"/>
      <w:r w:rsidRPr="007C0C75"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 xml:space="preserve"> книгах, подлежат занесению все виды сельскохозяйственных и домашних животных.</w:t>
      </w:r>
    </w:p>
    <w:p w:rsidR="00D77B87" w:rsidRDefault="00D77B87" w:rsidP="00D77B8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C0C75">
        <w:rPr>
          <w:rFonts w:ascii="Arial" w:hAnsi="Arial" w:cs="Arial"/>
          <w:sz w:val="24"/>
          <w:szCs w:val="24"/>
        </w:rPr>
        <w:t xml:space="preserve">Владельцы животных должны своевременно вносить изменения численного и видового состава животных в лицевой счет владельца в </w:t>
      </w:r>
      <w:proofErr w:type="spellStart"/>
      <w:r w:rsidRPr="007C0C75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7C0C75">
        <w:rPr>
          <w:rFonts w:ascii="Arial" w:hAnsi="Arial" w:cs="Arial"/>
          <w:sz w:val="24"/>
          <w:szCs w:val="24"/>
        </w:rPr>
        <w:t xml:space="preserve"> книге</w:t>
      </w:r>
      <w:r>
        <w:rPr>
          <w:rFonts w:ascii="Arial" w:hAnsi="Arial" w:cs="Arial"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 xml:space="preserve"> в соответствии с фактическими изменениями в хозяйстве. </w:t>
      </w:r>
      <w:r w:rsidRPr="007C0C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7C0C75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Pr="007C0C75">
        <w:rPr>
          <w:rFonts w:ascii="Arial" w:hAnsi="Arial" w:cs="Arial"/>
          <w:sz w:val="24"/>
          <w:szCs w:val="24"/>
        </w:rPr>
        <w:t xml:space="preserve">Учет осуществляет специалист </w:t>
      </w:r>
      <w:r>
        <w:rPr>
          <w:rFonts w:ascii="Arial" w:hAnsi="Arial" w:cs="Arial"/>
          <w:sz w:val="24"/>
          <w:szCs w:val="24"/>
        </w:rPr>
        <w:t xml:space="preserve"> А</w:t>
      </w:r>
      <w:r w:rsidRPr="007C0C75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7C0C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B87" w:rsidRPr="0009698D" w:rsidRDefault="00D77B87" w:rsidP="00D77B87">
      <w:pPr>
        <w:pStyle w:val="a3"/>
        <w:rPr>
          <w:rFonts w:ascii="Arial" w:hAnsi="Arial" w:cs="Arial"/>
          <w:b/>
          <w:sz w:val="24"/>
          <w:szCs w:val="24"/>
        </w:rPr>
      </w:pPr>
    </w:p>
    <w:p w:rsidR="00D77B87" w:rsidRDefault="00D77B87" w:rsidP="00D77B87">
      <w:pPr>
        <w:pStyle w:val="a3"/>
        <w:rPr>
          <w:rFonts w:ascii="Arial" w:hAnsi="Arial" w:cs="Arial"/>
          <w:b/>
          <w:sz w:val="24"/>
          <w:szCs w:val="24"/>
        </w:rPr>
      </w:pPr>
      <w:r w:rsidRPr="0009698D">
        <w:rPr>
          <w:rFonts w:ascii="Arial" w:hAnsi="Arial" w:cs="Arial"/>
          <w:b/>
          <w:sz w:val="24"/>
          <w:szCs w:val="24"/>
        </w:rPr>
        <w:t>Раздел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98D">
        <w:rPr>
          <w:rFonts w:ascii="Arial" w:hAnsi="Arial" w:cs="Arial"/>
          <w:b/>
          <w:sz w:val="24"/>
          <w:szCs w:val="24"/>
        </w:rPr>
        <w:t>Выпас и прогон сельскохозяйственных животных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3.1. Общим периодом обязательного  выпаса  скота является период с  апреля по октябрь текущего года на специально отведенных местах для выпаса.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3.2. Время выпаса скота  в период с 01 июня по 30 сентября с 7.00 до 19.00 часов, а в остальные периоды с 07.00 до 18.00 часов. 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Каждый владелец животного лично сопровождает и сдает утром и принимает вечером  в установленное время  свой скот у пастуха </w:t>
      </w:r>
      <w:r w:rsidRPr="0009698D">
        <w:rPr>
          <w:rFonts w:ascii="Arial" w:hAnsi="Arial" w:cs="Arial"/>
          <w:sz w:val="24"/>
          <w:szCs w:val="24"/>
        </w:rPr>
        <w:t>в  местах сбора</w:t>
      </w:r>
      <w:r>
        <w:rPr>
          <w:rFonts w:ascii="Arial" w:hAnsi="Arial" w:cs="Arial"/>
          <w:sz w:val="24"/>
          <w:szCs w:val="24"/>
        </w:rPr>
        <w:t xml:space="preserve">, </w:t>
      </w:r>
      <w:r w:rsidRPr="0009698D">
        <w:rPr>
          <w:rFonts w:ascii="Arial" w:hAnsi="Arial" w:cs="Arial"/>
          <w:sz w:val="24"/>
          <w:szCs w:val="24"/>
        </w:rPr>
        <w:t xml:space="preserve">определенных </w:t>
      </w:r>
      <w:r>
        <w:rPr>
          <w:rFonts w:ascii="Arial" w:hAnsi="Arial" w:cs="Arial"/>
          <w:sz w:val="24"/>
          <w:szCs w:val="24"/>
        </w:rPr>
        <w:t xml:space="preserve">  общим собранием собственников животных.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3.3. В период, указанный в п.1 и 2 настоящего Порядка, владельцы крупного, мелкого рогатого скота, овец, лошадей обязаны осуществлять организационный выгул и выпас животных за чертой населенного пункта.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3.4. </w:t>
      </w:r>
      <w:r w:rsidRPr="0009698D">
        <w:rPr>
          <w:rFonts w:ascii="Arial" w:hAnsi="Arial" w:cs="Arial"/>
          <w:sz w:val="24"/>
          <w:szCs w:val="24"/>
        </w:rPr>
        <w:t>Владельцы сельскохозяйственных животных, которые по условиям содержания могут нуждаться в выпасе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(КРС, лошадей, коз,  овец, и т.д.) обязаны: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09698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4.1. </w:t>
      </w:r>
      <w:r w:rsidRPr="0009698D">
        <w:rPr>
          <w:rFonts w:ascii="Arial" w:hAnsi="Arial" w:cs="Arial"/>
          <w:sz w:val="24"/>
          <w:szCs w:val="24"/>
        </w:rPr>
        <w:t>Осуществлять выпас сельскохозяйственных животных в местах выпаса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(на паст</w:t>
      </w:r>
      <w:r>
        <w:rPr>
          <w:rFonts w:ascii="Arial" w:hAnsi="Arial" w:cs="Arial"/>
          <w:sz w:val="24"/>
          <w:szCs w:val="24"/>
        </w:rPr>
        <w:t>бищах) специально закрепленных  нормативно-правовым актом А</w:t>
      </w:r>
      <w:r w:rsidRPr="0009698D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и</w:t>
      </w:r>
      <w:r w:rsidRPr="00096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9698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4.2</w:t>
      </w:r>
      <w:r w:rsidRPr="00096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Сопровождать сельскохозяйственное животное по территории населенного пункта до места сбора стада лично или под присмотром уполномоченного лица, при сопровождении иметь с собой принадлежности для обеспечения чистоты населенного пункта.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3.4.3. В случае нанесения потравы или ущерба физическим и юридическим лицам по вине  владельца сельскохозяйственных животных ответственность за нанесенный ущерб возлагается на  владельца. 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3.4.4. В случае нанесения потравы или ущерба физическим и юридическим лицам по вине лиц, осуществляющих на договорной основе выпас, ответственность возлагается на пастухов.</w:t>
      </w:r>
    </w:p>
    <w:p w:rsidR="00D77B87" w:rsidRDefault="00D77B87" w:rsidP="00D77B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3.4.5. Лица, не сдавшие скот пастухам частного сектора на выпас, обязаны содержать свой скот на  территории  личного подсобного хозяйства или  пасти под личным присмотром в местах, отведенных под пастбищные угодья.</w:t>
      </w:r>
    </w:p>
    <w:p w:rsidR="00D77B87" w:rsidRDefault="00D77B87" w:rsidP="00D77B8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3.4.6. Собственнику животных запрещено производить выгул и выпас крупного, мелкого рогатого скота и лошадей, а также их прогон (проезд) к месту выгула и выпаса способами, которые могут причинить  ущерб иным лицам или животным.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3.5</w:t>
      </w:r>
      <w:r w:rsidRPr="00096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 xml:space="preserve">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</w:t>
      </w:r>
      <w:r>
        <w:rPr>
          <w:rFonts w:ascii="Arial" w:hAnsi="Arial" w:cs="Arial"/>
          <w:sz w:val="24"/>
          <w:szCs w:val="24"/>
        </w:rPr>
        <w:t>за пределами участка запрещено.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3.6.</w:t>
      </w:r>
      <w:r w:rsidRPr="0009698D">
        <w:rPr>
          <w:rFonts w:ascii="Arial" w:hAnsi="Arial" w:cs="Arial"/>
          <w:sz w:val="24"/>
          <w:szCs w:val="24"/>
        </w:rPr>
        <w:t>Запрещается: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осуществлять пастьбу животных на не установленных и</w:t>
      </w:r>
      <w:r>
        <w:rPr>
          <w:rFonts w:ascii="Arial" w:hAnsi="Arial" w:cs="Arial"/>
          <w:sz w:val="24"/>
          <w:szCs w:val="24"/>
        </w:rPr>
        <w:t xml:space="preserve"> на не отведенных для этой   цели </w:t>
      </w:r>
      <w:r w:rsidRPr="0009698D">
        <w:rPr>
          <w:rFonts w:ascii="Arial" w:hAnsi="Arial" w:cs="Arial"/>
          <w:sz w:val="24"/>
          <w:szCs w:val="24"/>
        </w:rPr>
        <w:t>местах;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09698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096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 xml:space="preserve">Владельцы сельскохозяйственных </w:t>
      </w:r>
      <w:r>
        <w:rPr>
          <w:rFonts w:ascii="Arial" w:hAnsi="Arial" w:cs="Arial"/>
          <w:sz w:val="24"/>
          <w:szCs w:val="24"/>
        </w:rPr>
        <w:t xml:space="preserve">  </w:t>
      </w:r>
      <w:r w:rsidRPr="0009698D">
        <w:rPr>
          <w:rFonts w:ascii="Arial" w:hAnsi="Arial" w:cs="Arial"/>
          <w:sz w:val="24"/>
          <w:szCs w:val="24"/>
        </w:rPr>
        <w:t>животных</w:t>
      </w:r>
      <w:r>
        <w:rPr>
          <w:rFonts w:ascii="Arial" w:hAnsi="Arial" w:cs="Arial"/>
          <w:sz w:val="24"/>
          <w:szCs w:val="24"/>
        </w:rPr>
        <w:t xml:space="preserve">,   птицы </w:t>
      </w:r>
      <w:r w:rsidRPr="0009698D">
        <w:rPr>
          <w:rFonts w:ascii="Arial" w:hAnsi="Arial" w:cs="Arial"/>
          <w:sz w:val="24"/>
          <w:szCs w:val="24"/>
        </w:rPr>
        <w:t>обязаны: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 xml:space="preserve">не допускать бесконтрольного нахождения </w:t>
      </w:r>
      <w:r>
        <w:rPr>
          <w:rFonts w:ascii="Arial" w:hAnsi="Arial" w:cs="Arial"/>
          <w:sz w:val="24"/>
          <w:szCs w:val="24"/>
        </w:rPr>
        <w:t xml:space="preserve"> их </w:t>
      </w:r>
      <w:r w:rsidRPr="0009698D">
        <w:rPr>
          <w:rFonts w:ascii="Arial" w:hAnsi="Arial" w:cs="Arial"/>
          <w:sz w:val="24"/>
          <w:szCs w:val="24"/>
        </w:rPr>
        <w:t xml:space="preserve"> на территории поселения;</w:t>
      </w:r>
      <w:r w:rsidRPr="0009698D"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>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</w:t>
      </w:r>
      <w:r>
        <w:rPr>
          <w:rFonts w:ascii="Arial" w:hAnsi="Arial" w:cs="Arial"/>
          <w:sz w:val="24"/>
          <w:szCs w:val="24"/>
        </w:rPr>
        <w:t>я сельскохозяйственных животных и птицы.</w:t>
      </w:r>
      <w:r w:rsidRPr="000969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Pr="0009698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096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 xml:space="preserve">Выпас сельскохозяйственных животных, принадлежащих </w:t>
      </w:r>
      <w:r>
        <w:rPr>
          <w:rFonts w:ascii="Arial" w:hAnsi="Arial" w:cs="Arial"/>
          <w:sz w:val="24"/>
          <w:szCs w:val="24"/>
        </w:rPr>
        <w:t xml:space="preserve"> </w:t>
      </w:r>
      <w:r w:rsidRPr="0009698D">
        <w:rPr>
          <w:rFonts w:ascii="Arial" w:hAnsi="Arial" w:cs="Arial"/>
          <w:sz w:val="24"/>
          <w:szCs w:val="24"/>
        </w:rPr>
        <w:t xml:space="preserve">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77B87" w:rsidRPr="0021271C" w:rsidRDefault="00D77B87" w:rsidP="00D77B87">
      <w:pPr>
        <w:pStyle w:val="a3"/>
        <w:rPr>
          <w:rFonts w:ascii="Arial" w:hAnsi="Arial" w:cs="Arial"/>
          <w:sz w:val="24"/>
          <w:szCs w:val="24"/>
        </w:rPr>
      </w:pPr>
    </w:p>
    <w:p w:rsidR="00D77B87" w:rsidRDefault="00D77B87" w:rsidP="00D77B87">
      <w:pPr>
        <w:pStyle w:val="a3"/>
        <w:rPr>
          <w:rFonts w:ascii="Arial" w:hAnsi="Arial" w:cs="Arial"/>
          <w:b/>
          <w:i/>
          <w:color w:val="3C3C3C"/>
          <w:sz w:val="24"/>
          <w:szCs w:val="24"/>
        </w:rPr>
      </w:pPr>
      <w:r w:rsidRPr="0009698D">
        <w:rPr>
          <w:rFonts w:ascii="Arial" w:hAnsi="Arial" w:cs="Arial"/>
          <w:b/>
          <w:sz w:val="24"/>
          <w:szCs w:val="24"/>
        </w:rPr>
        <w:lastRenderedPageBreak/>
        <w:t xml:space="preserve">Раздел   </w:t>
      </w:r>
      <w:r>
        <w:rPr>
          <w:rFonts w:ascii="Arial" w:hAnsi="Arial" w:cs="Arial"/>
          <w:b/>
          <w:sz w:val="24"/>
          <w:szCs w:val="24"/>
        </w:rPr>
        <w:t>4</w:t>
      </w:r>
      <w:r w:rsidRPr="0009698D">
        <w:rPr>
          <w:rFonts w:ascii="Arial" w:hAnsi="Arial" w:cs="Arial"/>
          <w:b/>
          <w:i/>
          <w:color w:val="3C3C3C"/>
          <w:sz w:val="24"/>
          <w:szCs w:val="24"/>
        </w:rPr>
        <w:t>. Ответственность</w:t>
      </w:r>
    </w:p>
    <w:p w:rsidR="00224F59" w:rsidRDefault="00D77B87" w:rsidP="00D77B87">
      <w:r w:rsidRPr="0009698D">
        <w:rPr>
          <w:rFonts w:ascii="Arial" w:hAnsi="Arial" w:cs="Arial"/>
          <w:color w:val="3C3C3C"/>
          <w:sz w:val="24"/>
          <w:szCs w:val="24"/>
        </w:rPr>
        <w:br/>
      </w:r>
      <w:r>
        <w:rPr>
          <w:rFonts w:ascii="Arial" w:hAnsi="Arial" w:cs="Arial"/>
          <w:color w:val="3C3C3C"/>
          <w:sz w:val="24"/>
          <w:szCs w:val="24"/>
        </w:rPr>
        <w:t xml:space="preserve">      </w:t>
      </w:r>
      <w:r w:rsidRPr="0009698D">
        <w:rPr>
          <w:rFonts w:ascii="Arial" w:hAnsi="Arial" w:cs="Arial"/>
          <w:color w:val="3C3C3C"/>
          <w:sz w:val="24"/>
          <w:szCs w:val="24"/>
        </w:rPr>
        <w:t>5.</w:t>
      </w:r>
      <w:r>
        <w:rPr>
          <w:rFonts w:ascii="Arial" w:hAnsi="Arial" w:cs="Arial"/>
          <w:color w:val="3C3C3C"/>
          <w:sz w:val="24"/>
          <w:szCs w:val="24"/>
        </w:rPr>
        <w:t>1.    В случае несоблюдения настоящего  Порядка</w:t>
      </w:r>
      <w:r w:rsidRPr="0009698D">
        <w:rPr>
          <w:rFonts w:ascii="Arial" w:hAnsi="Arial" w:cs="Arial"/>
          <w:color w:val="3C3C3C"/>
          <w:sz w:val="24"/>
          <w:szCs w:val="24"/>
        </w:rPr>
        <w:t>, владельцы  сельскохозяйственных животных</w:t>
      </w:r>
      <w:r>
        <w:rPr>
          <w:rFonts w:ascii="Arial" w:hAnsi="Arial" w:cs="Arial"/>
          <w:color w:val="3C3C3C"/>
          <w:sz w:val="24"/>
          <w:szCs w:val="24"/>
        </w:rPr>
        <w:t xml:space="preserve"> и  птицы </w:t>
      </w:r>
      <w:r w:rsidRPr="0009698D">
        <w:rPr>
          <w:rFonts w:ascii="Arial" w:hAnsi="Arial" w:cs="Arial"/>
          <w:color w:val="3C3C3C"/>
          <w:sz w:val="24"/>
          <w:szCs w:val="24"/>
        </w:rPr>
        <w:t xml:space="preserve"> несут административную ответственность в соответствии с действующим законодательством </w:t>
      </w:r>
      <w:r>
        <w:rPr>
          <w:rFonts w:ascii="Arial" w:hAnsi="Arial" w:cs="Arial"/>
          <w:color w:val="3C3C3C"/>
          <w:sz w:val="24"/>
          <w:szCs w:val="24"/>
        </w:rPr>
        <w:t>Алтайского края  и Росси</w:t>
      </w:r>
      <w:r w:rsidRPr="0009698D">
        <w:rPr>
          <w:rFonts w:ascii="Arial" w:hAnsi="Arial" w:cs="Arial"/>
          <w:color w:val="3C3C3C"/>
          <w:sz w:val="24"/>
          <w:szCs w:val="24"/>
        </w:rPr>
        <w:t>йской Федерации.</w:t>
      </w:r>
    </w:p>
    <w:sectPr w:rsidR="00224F59" w:rsidSect="002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77B87"/>
    <w:rsid w:val="0000070F"/>
    <w:rsid w:val="00001DFA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26AC2"/>
    <w:rsid w:val="00026CB3"/>
    <w:rsid w:val="00032431"/>
    <w:rsid w:val="00040110"/>
    <w:rsid w:val="0004168D"/>
    <w:rsid w:val="00041788"/>
    <w:rsid w:val="00052AA6"/>
    <w:rsid w:val="00054177"/>
    <w:rsid w:val="00061CDE"/>
    <w:rsid w:val="00063D5A"/>
    <w:rsid w:val="00066E9A"/>
    <w:rsid w:val="00070BFB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5E2F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3726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249C"/>
    <w:rsid w:val="00133B32"/>
    <w:rsid w:val="00133C35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4F99"/>
    <w:rsid w:val="00160094"/>
    <w:rsid w:val="001603EF"/>
    <w:rsid w:val="00162974"/>
    <w:rsid w:val="00163C2B"/>
    <w:rsid w:val="00171215"/>
    <w:rsid w:val="00172481"/>
    <w:rsid w:val="00174025"/>
    <w:rsid w:val="00174680"/>
    <w:rsid w:val="00177026"/>
    <w:rsid w:val="00182335"/>
    <w:rsid w:val="00182997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CDC"/>
    <w:rsid w:val="001C5F94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5F23"/>
    <w:rsid w:val="001F6204"/>
    <w:rsid w:val="00200544"/>
    <w:rsid w:val="00200DDF"/>
    <w:rsid w:val="00203551"/>
    <w:rsid w:val="00203E86"/>
    <w:rsid w:val="002049B9"/>
    <w:rsid w:val="00204C0B"/>
    <w:rsid w:val="00206972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4181"/>
    <w:rsid w:val="002B787A"/>
    <w:rsid w:val="002C155F"/>
    <w:rsid w:val="002C167C"/>
    <w:rsid w:val="002C22E3"/>
    <w:rsid w:val="002C451C"/>
    <w:rsid w:val="002C4633"/>
    <w:rsid w:val="002C6BBF"/>
    <w:rsid w:val="002C6F09"/>
    <w:rsid w:val="002C79A6"/>
    <w:rsid w:val="002D4A13"/>
    <w:rsid w:val="002D513B"/>
    <w:rsid w:val="002E3DBD"/>
    <w:rsid w:val="002E421E"/>
    <w:rsid w:val="002E4A8A"/>
    <w:rsid w:val="002F406B"/>
    <w:rsid w:val="00302D04"/>
    <w:rsid w:val="00305FE0"/>
    <w:rsid w:val="00310E57"/>
    <w:rsid w:val="00312799"/>
    <w:rsid w:val="00313A6B"/>
    <w:rsid w:val="0031503F"/>
    <w:rsid w:val="003220A1"/>
    <w:rsid w:val="00322FE0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077"/>
    <w:rsid w:val="00355812"/>
    <w:rsid w:val="003566B1"/>
    <w:rsid w:val="0036349D"/>
    <w:rsid w:val="003670A5"/>
    <w:rsid w:val="00372C77"/>
    <w:rsid w:val="00377B87"/>
    <w:rsid w:val="0038065E"/>
    <w:rsid w:val="00381605"/>
    <w:rsid w:val="003825DF"/>
    <w:rsid w:val="00382F06"/>
    <w:rsid w:val="00384C1C"/>
    <w:rsid w:val="00385294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202"/>
    <w:rsid w:val="003B2BA2"/>
    <w:rsid w:val="003B5040"/>
    <w:rsid w:val="003B6156"/>
    <w:rsid w:val="003B6707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4E19"/>
    <w:rsid w:val="003E6045"/>
    <w:rsid w:val="003F3511"/>
    <w:rsid w:val="003F4535"/>
    <w:rsid w:val="003F4ED0"/>
    <w:rsid w:val="00401853"/>
    <w:rsid w:val="00401DE9"/>
    <w:rsid w:val="00403517"/>
    <w:rsid w:val="00404EB0"/>
    <w:rsid w:val="004063D0"/>
    <w:rsid w:val="00412B36"/>
    <w:rsid w:val="00412E9A"/>
    <w:rsid w:val="00414D06"/>
    <w:rsid w:val="00416DAF"/>
    <w:rsid w:val="00421C2C"/>
    <w:rsid w:val="00421E1F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611E"/>
    <w:rsid w:val="0048687A"/>
    <w:rsid w:val="00487A23"/>
    <w:rsid w:val="0049159D"/>
    <w:rsid w:val="00491A9D"/>
    <w:rsid w:val="00494AEF"/>
    <w:rsid w:val="00496406"/>
    <w:rsid w:val="004967D4"/>
    <w:rsid w:val="004A07E3"/>
    <w:rsid w:val="004A61EC"/>
    <w:rsid w:val="004A6B20"/>
    <w:rsid w:val="004B68E7"/>
    <w:rsid w:val="004B6BAC"/>
    <w:rsid w:val="004C016B"/>
    <w:rsid w:val="004C03E2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5370"/>
    <w:rsid w:val="004E6550"/>
    <w:rsid w:val="004F079D"/>
    <w:rsid w:val="004F1288"/>
    <w:rsid w:val="004F4467"/>
    <w:rsid w:val="004F6556"/>
    <w:rsid w:val="00501E5E"/>
    <w:rsid w:val="005021D8"/>
    <w:rsid w:val="0050468D"/>
    <w:rsid w:val="00506FA4"/>
    <w:rsid w:val="00512064"/>
    <w:rsid w:val="00513877"/>
    <w:rsid w:val="00514053"/>
    <w:rsid w:val="00514897"/>
    <w:rsid w:val="00516679"/>
    <w:rsid w:val="0051694E"/>
    <w:rsid w:val="00521554"/>
    <w:rsid w:val="00521C11"/>
    <w:rsid w:val="00524A15"/>
    <w:rsid w:val="00525BE7"/>
    <w:rsid w:val="005265F1"/>
    <w:rsid w:val="00526629"/>
    <w:rsid w:val="00527A45"/>
    <w:rsid w:val="005307DE"/>
    <w:rsid w:val="00536D79"/>
    <w:rsid w:val="005376E0"/>
    <w:rsid w:val="0054223C"/>
    <w:rsid w:val="00543BC0"/>
    <w:rsid w:val="00547075"/>
    <w:rsid w:val="005517BB"/>
    <w:rsid w:val="00552725"/>
    <w:rsid w:val="00552ACC"/>
    <w:rsid w:val="00552BFD"/>
    <w:rsid w:val="00553493"/>
    <w:rsid w:val="00555CE2"/>
    <w:rsid w:val="005562D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172F"/>
    <w:rsid w:val="00582CD9"/>
    <w:rsid w:val="0058461D"/>
    <w:rsid w:val="005855D5"/>
    <w:rsid w:val="005862F2"/>
    <w:rsid w:val="005914DC"/>
    <w:rsid w:val="0059517D"/>
    <w:rsid w:val="005A002D"/>
    <w:rsid w:val="005A1943"/>
    <w:rsid w:val="005A1C9D"/>
    <w:rsid w:val="005A25B7"/>
    <w:rsid w:val="005A3762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C68AF"/>
    <w:rsid w:val="005D0C82"/>
    <w:rsid w:val="005D2E6F"/>
    <w:rsid w:val="005D4F65"/>
    <w:rsid w:val="005D4FF0"/>
    <w:rsid w:val="005D55AB"/>
    <w:rsid w:val="005D74AD"/>
    <w:rsid w:val="005E2A4F"/>
    <w:rsid w:val="005E3C40"/>
    <w:rsid w:val="005E5ABB"/>
    <w:rsid w:val="005F14D7"/>
    <w:rsid w:val="005F3759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156A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5D7"/>
    <w:rsid w:val="00711D41"/>
    <w:rsid w:val="00714B55"/>
    <w:rsid w:val="007155A2"/>
    <w:rsid w:val="00720324"/>
    <w:rsid w:val="00720DCE"/>
    <w:rsid w:val="0073104A"/>
    <w:rsid w:val="007334DE"/>
    <w:rsid w:val="00733B65"/>
    <w:rsid w:val="00741827"/>
    <w:rsid w:val="00741982"/>
    <w:rsid w:val="0074458E"/>
    <w:rsid w:val="00744F27"/>
    <w:rsid w:val="00745125"/>
    <w:rsid w:val="007502E4"/>
    <w:rsid w:val="00750C91"/>
    <w:rsid w:val="007515B4"/>
    <w:rsid w:val="007534AB"/>
    <w:rsid w:val="00754C93"/>
    <w:rsid w:val="00754E74"/>
    <w:rsid w:val="00755216"/>
    <w:rsid w:val="00756157"/>
    <w:rsid w:val="00760E08"/>
    <w:rsid w:val="00762A26"/>
    <w:rsid w:val="00777AB8"/>
    <w:rsid w:val="00780931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C5F"/>
    <w:rsid w:val="007B12CA"/>
    <w:rsid w:val="007B1A94"/>
    <w:rsid w:val="007B48FA"/>
    <w:rsid w:val="007B72B6"/>
    <w:rsid w:val="007C159C"/>
    <w:rsid w:val="007C21CE"/>
    <w:rsid w:val="007C526F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2933"/>
    <w:rsid w:val="00814812"/>
    <w:rsid w:val="00814D82"/>
    <w:rsid w:val="00815F92"/>
    <w:rsid w:val="00820D4C"/>
    <w:rsid w:val="00823DAE"/>
    <w:rsid w:val="008252C9"/>
    <w:rsid w:val="008264A5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60080"/>
    <w:rsid w:val="00861B63"/>
    <w:rsid w:val="00863162"/>
    <w:rsid w:val="008656E4"/>
    <w:rsid w:val="00866365"/>
    <w:rsid w:val="008712AF"/>
    <w:rsid w:val="00873030"/>
    <w:rsid w:val="008743A1"/>
    <w:rsid w:val="00881963"/>
    <w:rsid w:val="00882ECA"/>
    <w:rsid w:val="0088446A"/>
    <w:rsid w:val="0089010C"/>
    <w:rsid w:val="00891865"/>
    <w:rsid w:val="00894715"/>
    <w:rsid w:val="008965C5"/>
    <w:rsid w:val="008A03AF"/>
    <w:rsid w:val="008A1360"/>
    <w:rsid w:val="008A20BB"/>
    <w:rsid w:val="008A4361"/>
    <w:rsid w:val="008A4B38"/>
    <w:rsid w:val="008A6381"/>
    <w:rsid w:val="008A6E1B"/>
    <w:rsid w:val="008A74A9"/>
    <w:rsid w:val="008B001D"/>
    <w:rsid w:val="008B18ED"/>
    <w:rsid w:val="008B273B"/>
    <w:rsid w:val="008B2CB3"/>
    <w:rsid w:val="008B47BB"/>
    <w:rsid w:val="008B7B2E"/>
    <w:rsid w:val="008C24CB"/>
    <w:rsid w:val="008C3219"/>
    <w:rsid w:val="008C43B8"/>
    <w:rsid w:val="008C4E9E"/>
    <w:rsid w:val="008C7958"/>
    <w:rsid w:val="008D0EBE"/>
    <w:rsid w:val="008D2917"/>
    <w:rsid w:val="008D2F69"/>
    <w:rsid w:val="008D4085"/>
    <w:rsid w:val="008D4EF2"/>
    <w:rsid w:val="008E33BD"/>
    <w:rsid w:val="008E71E4"/>
    <w:rsid w:val="008F03DF"/>
    <w:rsid w:val="008F461D"/>
    <w:rsid w:val="008F481B"/>
    <w:rsid w:val="008F61C4"/>
    <w:rsid w:val="009048AA"/>
    <w:rsid w:val="00904A18"/>
    <w:rsid w:val="0090577A"/>
    <w:rsid w:val="00914CD0"/>
    <w:rsid w:val="0091542B"/>
    <w:rsid w:val="009166CF"/>
    <w:rsid w:val="00920F3E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0D1C"/>
    <w:rsid w:val="0096183C"/>
    <w:rsid w:val="00967762"/>
    <w:rsid w:val="0097053E"/>
    <w:rsid w:val="0097254D"/>
    <w:rsid w:val="0097384B"/>
    <w:rsid w:val="00974B9E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811"/>
    <w:rsid w:val="009A08ED"/>
    <w:rsid w:val="009A5D2E"/>
    <w:rsid w:val="009B2E5B"/>
    <w:rsid w:val="009B47DF"/>
    <w:rsid w:val="009B62F2"/>
    <w:rsid w:val="009B6BB5"/>
    <w:rsid w:val="009B733E"/>
    <w:rsid w:val="009C0A73"/>
    <w:rsid w:val="009C242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6799"/>
    <w:rsid w:val="009F1344"/>
    <w:rsid w:val="009F3C34"/>
    <w:rsid w:val="009F47D5"/>
    <w:rsid w:val="009F644E"/>
    <w:rsid w:val="00A05994"/>
    <w:rsid w:val="00A11377"/>
    <w:rsid w:val="00A12280"/>
    <w:rsid w:val="00A13E21"/>
    <w:rsid w:val="00A13FBB"/>
    <w:rsid w:val="00A149D8"/>
    <w:rsid w:val="00A160D3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D43"/>
    <w:rsid w:val="00A36141"/>
    <w:rsid w:val="00A37780"/>
    <w:rsid w:val="00A404B7"/>
    <w:rsid w:val="00A437C4"/>
    <w:rsid w:val="00A45CCA"/>
    <w:rsid w:val="00A45E18"/>
    <w:rsid w:val="00A46B15"/>
    <w:rsid w:val="00A47BFA"/>
    <w:rsid w:val="00A505A4"/>
    <w:rsid w:val="00A5094A"/>
    <w:rsid w:val="00A511D6"/>
    <w:rsid w:val="00A51CEE"/>
    <w:rsid w:val="00A543B2"/>
    <w:rsid w:val="00A55511"/>
    <w:rsid w:val="00A55C8C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29D4"/>
    <w:rsid w:val="00A84158"/>
    <w:rsid w:val="00A8689E"/>
    <w:rsid w:val="00A87DB9"/>
    <w:rsid w:val="00A91988"/>
    <w:rsid w:val="00A9289A"/>
    <w:rsid w:val="00A92D08"/>
    <w:rsid w:val="00A95F46"/>
    <w:rsid w:val="00AB0D8C"/>
    <w:rsid w:val="00AB10CB"/>
    <w:rsid w:val="00AB1D14"/>
    <w:rsid w:val="00AB1D40"/>
    <w:rsid w:val="00AB2D5C"/>
    <w:rsid w:val="00AB47F1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773"/>
    <w:rsid w:val="00AF0DEB"/>
    <w:rsid w:val="00AF3A97"/>
    <w:rsid w:val="00B00EE3"/>
    <w:rsid w:val="00B01137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653C"/>
    <w:rsid w:val="00BA75BD"/>
    <w:rsid w:val="00BB34D3"/>
    <w:rsid w:val="00BB4F8D"/>
    <w:rsid w:val="00BB5101"/>
    <w:rsid w:val="00BB641C"/>
    <w:rsid w:val="00BC5C89"/>
    <w:rsid w:val="00BC6388"/>
    <w:rsid w:val="00BC6BE9"/>
    <w:rsid w:val="00BD1021"/>
    <w:rsid w:val="00BD16BA"/>
    <w:rsid w:val="00BD233F"/>
    <w:rsid w:val="00BD331B"/>
    <w:rsid w:val="00BE2A92"/>
    <w:rsid w:val="00BE4F64"/>
    <w:rsid w:val="00BE503F"/>
    <w:rsid w:val="00BF0063"/>
    <w:rsid w:val="00BF1A79"/>
    <w:rsid w:val="00BF45F2"/>
    <w:rsid w:val="00BF54A4"/>
    <w:rsid w:val="00C03BF9"/>
    <w:rsid w:val="00C10077"/>
    <w:rsid w:val="00C20B78"/>
    <w:rsid w:val="00C21749"/>
    <w:rsid w:val="00C30B26"/>
    <w:rsid w:val="00C359F7"/>
    <w:rsid w:val="00C400E4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0D97"/>
    <w:rsid w:val="00CA4822"/>
    <w:rsid w:val="00CA5304"/>
    <w:rsid w:val="00CA615A"/>
    <w:rsid w:val="00CB2478"/>
    <w:rsid w:val="00CB58D4"/>
    <w:rsid w:val="00CB6D3A"/>
    <w:rsid w:val="00CB760A"/>
    <w:rsid w:val="00CC5851"/>
    <w:rsid w:val="00CD48CA"/>
    <w:rsid w:val="00CD6A4F"/>
    <w:rsid w:val="00CE0D61"/>
    <w:rsid w:val="00CE5594"/>
    <w:rsid w:val="00CE5E80"/>
    <w:rsid w:val="00CE784C"/>
    <w:rsid w:val="00CF30FB"/>
    <w:rsid w:val="00CF44F6"/>
    <w:rsid w:val="00CF5171"/>
    <w:rsid w:val="00CF650A"/>
    <w:rsid w:val="00CF6616"/>
    <w:rsid w:val="00CF6958"/>
    <w:rsid w:val="00D01082"/>
    <w:rsid w:val="00D06398"/>
    <w:rsid w:val="00D0651A"/>
    <w:rsid w:val="00D105EA"/>
    <w:rsid w:val="00D1431B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44CD9"/>
    <w:rsid w:val="00D458CE"/>
    <w:rsid w:val="00D51956"/>
    <w:rsid w:val="00D520B6"/>
    <w:rsid w:val="00D53462"/>
    <w:rsid w:val="00D53A7E"/>
    <w:rsid w:val="00D564A8"/>
    <w:rsid w:val="00D57EBA"/>
    <w:rsid w:val="00D65BF6"/>
    <w:rsid w:val="00D74A7B"/>
    <w:rsid w:val="00D74CDA"/>
    <w:rsid w:val="00D74DAE"/>
    <w:rsid w:val="00D76F6F"/>
    <w:rsid w:val="00D77B87"/>
    <w:rsid w:val="00D83685"/>
    <w:rsid w:val="00D83977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A636E"/>
    <w:rsid w:val="00DB0E04"/>
    <w:rsid w:val="00DB5AC3"/>
    <w:rsid w:val="00DC097C"/>
    <w:rsid w:val="00DC1953"/>
    <w:rsid w:val="00DC43C8"/>
    <w:rsid w:val="00DC4C5A"/>
    <w:rsid w:val="00DC5DC3"/>
    <w:rsid w:val="00DD3810"/>
    <w:rsid w:val="00DD526C"/>
    <w:rsid w:val="00DD7076"/>
    <w:rsid w:val="00DD7BB7"/>
    <w:rsid w:val="00DE3D28"/>
    <w:rsid w:val="00DF6FE7"/>
    <w:rsid w:val="00E003DC"/>
    <w:rsid w:val="00E033E6"/>
    <w:rsid w:val="00E036E6"/>
    <w:rsid w:val="00E05457"/>
    <w:rsid w:val="00E055BD"/>
    <w:rsid w:val="00E11ACE"/>
    <w:rsid w:val="00E12E93"/>
    <w:rsid w:val="00E1304D"/>
    <w:rsid w:val="00E14306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4064"/>
    <w:rsid w:val="00E457A4"/>
    <w:rsid w:val="00E45EDF"/>
    <w:rsid w:val="00E472A5"/>
    <w:rsid w:val="00E47852"/>
    <w:rsid w:val="00E52BC1"/>
    <w:rsid w:val="00E53191"/>
    <w:rsid w:val="00E55603"/>
    <w:rsid w:val="00E570F0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01B"/>
    <w:rsid w:val="00EB060B"/>
    <w:rsid w:val="00EB07EB"/>
    <w:rsid w:val="00EB0962"/>
    <w:rsid w:val="00EB0A7E"/>
    <w:rsid w:val="00EB1461"/>
    <w:rsid w:val="00EB1D9C"/>
    <w:rsid w:val="00EB6B58"/>
    <w:rsid w:val="00EB73DF"/>
    <w:rsid w:val="00EB7F93"/>
    <w:rsid w:val="00ED155B"/>
    <w:rsid w:val="00ED6341"/>
    <w:rsid w:val="00ED6803"/>
    <w:rsid w:val="00ED7C78"/>
    <w:rsid w:val="00EE462D"/>
    <w:rsid w:val="00EE5E96"/>
    <w:rsid w:val="00EE7E7F"/>
    <w:rsid w:val="00EF1FFA"/>
    <w:rsid w:val="00EF3710"/>
    <w:rsid w:val="00EF4FCA"/>
    <w:rsid w:val="00F02581"/>
    <w:rsid w:val="00F06FE2"/>
    <w:rsid w:val="00F07362"/>
    <w:rsid w:val="00F0773B"/>
    <w:rsid w:val="00F07DF8"/>
    <w:rsid w:val="00F12924"/>
    <w:rsid w:val="00F1764E"/>
    <w:rsid w:val="00F23893"/>
    <w:rsid w:val="00F23A50"/>
    <w:rsid w:val="00F30D3A"/>
    <w:rsid w:val="00F34011"/>
    <w:rsid w:val="00F37875"/>
    <w:rsid w:val="00F412E3"/>
    <w:rsid w:val="00F44CB1"/>
    <w:rsid w:val="00F524AD"/>
    <w:rsid w:val="00F53BF2"/>
    <w:rsid w:val="00F564B1"/>
    <w:rsid w:val="00F56686"/>
    <w:rsid w:val="00F5739E"/>
    <w:rsid w:val="00F60430"/>
    <w:rsid w:val="00F7370D"/>
    <w:rsid w:val="00F74511"/>
    <w:rsid w:val="00F76093"/>
    <w:rsid w:val="00F76613"/>
    <w:rsid w:val="00F81955"/>
    <w:rsid w:val="00F81EB8"/>
    <w:rsid w:val="00F85BA7"/>
    <w:rsid w:val="00F9389D"/>
    <w:rsid w:val="00F93AAA"/>
    <w:rsid w:val="00F93B38"/>
    <w:rsid w:val="00F95192"/>
    <w:rsid w:val="00F97BEA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6D33"/>
    <w:rsid w:val="00FE6ECD"/>
    <w:rsid w:val="00FE793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8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77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77B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2018-08-02T07:53:00Z</dcterms:created>
  <dcterms:modified xsi:type="dcterms:W3CDTF">2018-08-02T07:54:00Z</dcterms:modified>
</cp:coreProperties>
</file>